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88" w:rsidRPr="00FE113F" w:rsidRDefault="004D6488" w:rsidP="004D6488">
      <w:pPr>
        <w:pStyle w:val="a7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E113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«Новые правила любительского рыболовства» </w:t>
      </w:r>
    </w:p>
    <w:p w:rsidR="004D6488" w:rsidRPr="004D6488" w:rsidRDefault="004D6488" w:rsidP="004D6488">
      <w:pPr>
        <w:pStyle w:val="a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D6488" w:rsidRPr="004D6488" w:rsidRDefault="004D6488" w:rsidP="00F127E2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6488">
        <w:rPr>
          <w:rFonts w:ascii="Times New Roman" w:hAnsi="Times New Roman" w:cs="Times New Roman"/>
          <w:sz w:val="30"/>
          <w:szCs w:val="30"/>
          <w:lang w:eastAsia="ru-RU"/>
        </w:rPr>
        <w:t>Слонимская межрайонная инспекция охраны животного и растительного мира информирует</w:t>
      </w:r>
      <w:r w:rsidR="00F127E2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Pr="004D648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F127E2">
        <w:rPr>
          <w:rFonts w:ascii="Times New Roman" w:hAnsi="Times New Roman" w:cs="Times New Roman"/>
          <w:sz w:val="30"/>
          <w:szCs w:val="30"/>
          <w:lang w:eastAsia="ru-RU"/>
        </w:rPr>
        <w:t xml:space="preserve">что Указом Президента </w:t>
      </w:r>
      <w:r w:rsidR="00F127E2" w:rsidRPr="004D6488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Республики Беларусь</w:t>
      </w:r>
      <w:r w:rsidR="00F127E2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№ 284 от 21 июля 2021 г.</w:t>
      </w:r>
      <w:r w:rsidR="00F127E2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4D6488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утверждены Правила любительского рыболовства и Правил</w:t>
      </w:r>
      <w:r w:rsidR="00FE113F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а ведения рыболовного хозяйства,</w:t>
      </w:r>
      <w:r w:rsidR="00FE113F" w:rsidRPr="00FE113F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F127E2"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  <w:t>которые начнут действовать</w:t>
      </w:r>
      <w:r w:rsidR="00FE113F" w:rsidRPr="00FE113F"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  <w:t xml:space="preserve"> через 12 месяцев после </w:t>
      </w:r>
      <w:r w:rsidR="00882731"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  <w:t xml:space="preserve">официального </w:t>
      </w:r>
      <w:r w:rsidR="00FE113F" w:rsidRPr="00FE113F"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  <w:t>опубликования</w:t>
      </w:r>
      <w:r w:rsidR="00FE113F" w:rsidRPr="004D6488">
        <w:rPr>
          <w:rFonts w:ascii="Times New Roman" w:hAnsi="Times New Roman" w:cs="Times New Roman"/>
          <w:sz w:val="30"/>
          <w:szCs w:val="30"/>
          <w:lang w:eastAsia="ru-RU"/>
        </w:rPr>
        <w:t xml:space="preserve">.  </w:t>
      </w:r>
    </w:p>
    <w:p w:rsidR="004D6488" w:rsidRPr="004D6488" w:rsidRDefault="00F127E2" w:rsidP="004D6488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Для рыболовов</w:t>
      </w:r>
      <w:r w:rsidR="004D6488" w:rsidRPr="004D6488">
        <w:rPr>
          <w:rFonts w:ascii="Times New Roman" w:hAnsi="Times New Roman" w:cs="Times New Roman"/>
          <w:sz w:val="30"/>
          <w:szCs w:val="30"/>
          <w:lang w:eastAsia="ru-RU"/>
        </w:rPr>
        <w:t>-любителей упрощается порядок пользования рыболовными угодьями.</w:t>
      </w:r>
    </w:p>
    <w:p w:rsidR="004D6488" w:rsidRPr="004D6488" w:rsidRDefault="004D6488" w:rsidP="004D6488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6488">
        <w:rPr>
          <w:rFonts w:ascii="Times New Roman" w:hAnsi="Times New Roman" w:cs="Times New Roman"/>
          <w:sz w:val="30"/>
          <w:szCs w:val="30"/>
          <w:lang w:eastAsia="ru-RU"/>
        </w:rPr>
        <w:t>Рыб</w:t>
      </w:r>
      <w:r w:rsidR="00F127E2">
        <w:rPr>
          <w:rFonts w:ascii="Times New Roman" w:hAnsi="Times New Roman" w:cs="Times New Roman"/>
          <w:sz w:val="30"/>
          <w:szCs w:val="30"/>
          <w:lang w:eastAsia="ru-RU"/>
        </w:rPr>
        <w:t>оловам</w:t>
      </w:r>
      <w:r w:rsidRPr="004D6488">
        <w:rPr>
          <w:rFonts w:ascii="Times New Roman" w:hAnsi="Times New Roman" w:cs="Times New Roman"/>
          <w:sz w:val="30"/>
          <w:szCs w:val="30"/>
          <w:lang w:eastAsia="ru-RU"/>
        </w:rPr>
        <w:t>-любителям больше не запрещено использовать осветительные приборы, исключены некоторые излишние требования к орудиям любительского рыболовства. Также  расширен перечень орудий, которыми можно пользоваться при рыбалке.</w:t>
      </w:r>
    </w:p>
    <w:p w:rsidR="004D6488" w:rsidRPr="004D6488" w:rsidRDefault="004D6488" w:rsidP="004D6488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6488">
        <w:rPr>
          <w:rFonts w:ascii="Times New Roman" w:hAnsi="Times New Roman" w:cs="Times New Roman"/>
          <w:sz w:val="30"/>
          <w:szCs w:val="30"/>
          <w:lang w:eastAsia="ru-RU"/>
        </w:rPr>
        <w:t>Снимаются ограничения на лов инвазивных видов рыбы.</w:t>
      </w:r>
    </w:p>
    <w:p w:rsidR="004D6488" w:rsidRPr="004D6488" w:rsidRDefault="004D6488" w:rsidP="004D6488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6488">
        <w:rPr>
          <w:rFonts w:ascii="Times New Roman" w:hAnsi="Times New Roman" w:cs="Times New Roman"/>
          <w:sz w:val="30"/>
          <w:szCs w:val="30"/>
          <w:lang w:eastAsia="ru-RU"/>
        </w:rPr>
        <w:t xml:space="preserve">Изменяются требования к подводной охоте. </w:t>
      </w:r>
    </w:p>
    <w:p w:rsidR="004D6488" w:rsidRPr="004D6488" w:rsidRDefault="004D6488" w:rsidP="00FE113F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6488">
        <w:rPr>
          <w:rFonts w:ascii="Times New Roman" w:hAnsi="Times New Roman" w:cs="Times New Roman"/>
          <w:sz w:val="30"/>
          <w:szCs w:val="30"/>
          <w:lang w:eastAsia="ru-RU"/>
        </w:rPr>
        <w:t xml:space="preserve">С </w:t>
      </w:r>
      <w:r w:rsidR="00F127E2" w:rsidRPr="004D6488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Правила</w:t>
      </w:r>
      <w:r w:rsidR="00F127E2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ми</w:t>
      </w:r>
      <w:r w:rsidR="00F127E2" w:rsidRPr="004D6488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любительского рыболовства и Правил</w:t>
      </w:r>
      <w:r w:rsidR="00F127E2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а</w:t>
      </w:r>
      <w:r w:rsidR="00F127E2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ми</w:t>
      </w:r>
      <w:r w:rsidR="00F127E2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ведения рыболовного хозяйства</w:t>
      </w:r>
      <w:r w:rsidR="00F127E2" w:rsidRPr="004D648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F127E2">
        <w:rPr>
          <w:rFonts w:ascii="Times New Roman" w:hAnsi="Times New Roman" w:cs="Times New Roman"/>
          <w:sz w:val="30"/>
          <w:szCs w:val="30"/>
          <w:lang w:eastAsia="ru-RU"/>
        </w:rPr>
        <w:t xml:space="preserve">можно ознакомиться </w:t>
      </w:r>
      <w:r w:rsidRPr="004D6488">
        <w:rPr>
          <w:rFonts w:ascii="Times New Roman" w:hAnsi="Times New Roman" w:cs="Times New Roman"/>
          <w:sz w:val="30"/>
          <w:szCs w:val="30"/>
          <w:lang w:eastAsia="ru-RU"/>
        </w:rPr>
        <w:t>на </w:t>
      </w:r>
      <w:hyperlink r:id="rId5" w:history="1">
        <w:proofErr w:type="gramStart"/>
        <w:r w:rsidRPr="00882731">
          <w:rPr>
            <w:rFonts w:ascii="Times New Roman" w:hAnsi="Times New Roman" w:cs="Times New Roman"/>
            <w:sz w:val="30"/>
            <w:szCs w:val="30"/>
            <w:bdr w:val="none" w:sz="0" w:space="0" w:color="auto" w:frame="1"/>
            <w:lang w:eastAsia="ru-RU"/>
          </w:rPr>
          <w:t>Национальном</w:t>
        </w:r>
        <w:proofErr w:type="gramEnd"/>
        <w:r w:rsidRPr="00882731">
          <w:rPr>
            <w:rFonts w:ascii="Times New Roman" w:hAnsi="Times New Roman" w:cs="Times New Roman"/>
            <w:sz w:val="30"/>
            <w:szCs w:val="30"/>
            <w:bdr w:val="none" w:sz="0" w:space="0" w:color="auto" w:frame="1"/>
            <w:lang w:eastAsia="ru-RU"/>
          </w:rPr>
          <w:t xml:space="preserve"> правовом интернет-портале</w:t>
        </w:r>
      </w:hyperlink>
      <w:r w:rsidRPr="00882731">
        <w:rPr>
          <w:rFonts w:ascii="Times New Roman" w:hAnsi="Times New Roman" w:cs="Times New Roman"/>
          <w:sz w:val="30"/>
          <w:szCs w:val="30"/>
          <w:lang w:eastAsia="ru-RU"/>
        </w:rPr>
        <w:t>. </w:t>
      </w:r>
    </w:p>
    <w:p w:rsidR="004D6488" w:rsidRDefault="00FE113F" w:rsidP="004D6488">
      <w:pPr>
        <w:pStyle w:val="a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bookmarkStart w:id="0" w:name="_GoBack"/>
      <w:bookmarkEnd w:id="0"/>
    </w:p>
    <w:p w:rsidR="00FE113F" w:rsidRDefault="00FE113F" w:rsidP="004D6488">
      <w:pPr>
        <w:pStyle w:val="a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Слонимская межрайонная инспекция охраны</w:t>
      </w:r>
    </w:p>
    <w:p w:rsidR="00FE113F" w:rsidRPr="004D6488" w:rsidRDefault="00FE113F" w:rsidP="004D6488">
      <w:pPr>
        <w:pStyle w:val="a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животного и растительного мира</w:t>
      </w:r>
    </w:p>
    <w:p w:rsidR="00031297" w:rsidRDefault="00031297"/>
    <w:sectPr w:rsidR="0003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88"/>
    <w:rsid w:val="00031297"/>
    <w:rsid w:val="001C0620"/>
    <w:rsid w:val="00203F1D"/>
    <w:rsid w:val="004D6488"/>
    <w:rsid w:val="00882731"/>
    <w:rsid w:val="00F127E2"/>
    <w:rsid w:val="00F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64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48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D64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64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48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D64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59982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P32100284&amp;p1=1&amp;p5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2021-08-01T12:44:00Z</cp:lastPrinted>
  <dcterms:created xsi:type="dcterms:W3CDTF">2021-08-01T09:59:00Z</dcterms:created>
  <dcterms:modified xsi:type="dcterms:W3CDTF">2021-08-01T12:44:00Z</dcterms:modified>
</cp:coreProperties>
</file>