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FE" w:rsidRDefault="007378FE" w:rsidP="007378FE">
      <w:r>
        <w:t xml:space="preserve">На территории Республики Беларусь с </w:t>
      </w:r>
      <w:r w:rsidR="002F17DA" w:rsidRPr="002F17DA">
        <w:t xml:space="preserve">29 </w:t>
      </w:r>
      <w:r w:rsidR="002F17DA">
        <w:t>марта по 02 апреля 2017</w:t>
      </w:r>
      <w:r>
        <w:t xml:space="preserve"> года проводится основной этап специального комплексного мероприятия «</w:t>
      </w:r>
      <w:r w:rsidR="002F17DA">
        <w:t>Пригородный поезд</w:t>
      </w:r>
      <w:r>
        <w:t>».</w:t>
      </w:r>
    </w:p>
    <w:p w:rsidR="007378FE" w:rsidRDefault="007378FE" w:rsidP="007378FE">
      <w:r>
        <w:t>Целью данного мероприятия является профилактика краж личного имущества пассажиров и обеспечение правопорядка в поездах международного и межрегионального сообщения.</w:t>
      </w:r>
    </w:p>
    <w:p w:rsidR="007378FE" w:rsidRDefault="007378FE" w:rsidP="007378FE"/>
    <w:p w:rsidR="002D27DB" w:rsidRDefault="007378FE" w:rsidP="007378FE">
      <w:r>
        <w:t>Находясь на объектах железнодорожного транспорта, будьте бдительны. Не оставляйте без присмотра свои вещи, не доверяйте их незнакомым людям. Документы, деньги, мобильные телефоны и иные ценности храните только при себе. Сумки, крупногабаритные вещи ставьте под сиденье или на багажную полку и периодически проверяйте их наличие, выходя из вагона не оставляйте их без присмотра. Остерегайтесь граждан, предлагающих распить спиртные напитки, а также обратившихся с просьбой воспользоваться Вашим мобильным телефоном.</w:t>
      </w:r>
      <w:bookmarkStart w:id="0" w:name="_GoBack"/>
      <w:bookmarkEnd w:id="0"/>
    </w:p>
    <w:sectPr w:rsidR="002D27DB" w:rsidSect="00A6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7378FE"/>
    <w:rsid w:val="001A29C1"/>
    <w:rsid w:val="002B6077"/>
    <w:rsid w:val="002F17DA"/>
    <w:rsid w:val="007378FE"/>
    <w:rsid w:val="00A6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гуф</dc:creator>
  <cp:keywords/>
  <dc:description/>
  <cp:lastModifiedBy>ADMIN</cp:lastModifiedBy>
  <cp:revision>2</cp:revision>
  <dcterms:created xsi:type="dcterms:W3CDTF">2016-08-22T06:44:00Z</dcterms:created>
  <dcterms:modified xsi:type="dcterms:W3CDTF">2017-03-28T12:11:00Z</dcterms:modified>
</cp:coreProperties>
</file>